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A887" w14:textId="77777777" w:rsidR="00ED658A" w:rsidRDefault="009B0CCF">
      <w:r w:rsidRPr="005454C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3D20DE" wp14:editId="1722E65A">
            <wp:simplePos x="0" y="0"/>
            <wp:positionH relativeFrom="column">
              <wp:posOffset>-361950</wp:posOffset>
            </wp:positionH>
            <wp:positionV relativeFrom="paragraph">
              <wp:posOffset>-219075</wp:posOffset>
            </wp:positionV>
            <wp:extent cx="3762375" cy="742950"/>
            <wp:effectExtent l="0" t="0" r="9525" b="0"/>
            <wp:wrapSquare wrapText="bothSides"/>
            <wp:docPr id="1" name="master_fH7wFJYb6pEFtclNyCFTL" descr="Advanced Professional Hearing Aid Services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_fH7wFJYb6pEFtclNyCFTL" descr="Advanced Professional Hearing Aid Services, Inc.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A500C9" w14:textId="77777777" w:rsidR="009B0CCF" w:rsidRPr="009B0CCF" w:rsidRDefault="009B0CCF" w:rsidP="009B0CCF">
      <w:pPr>
        <w:spacing w:after="0"/>
        <w:jc w:val="right"/>
      </w:pPr>
      <w:r w:rsidRPr="009B0CCF">
        <w:t>Lisa A. Papa, M.S., CCC-A, Licensed Audiologist</w:t>
      </w:r>
    </w:p>
    <w:p w14:paraId="6D43F751" w14:textId="77777777" w:rsidR="009B0CCF" w:rsidRPr="009B0CCF" w:rsidRDefault="009B0CCF" w:rsidP="009B0CCF">
      <w:pPr>
        <w:spacing w:after="0"/>
        <w:jc w:val="right"/>
      </w:pPr>
      <w:r w:rsidRPr="009B0CCF">
        <w:t>Sharon M. Johnson, H.I.S., Hearing Instrument Specialist</w:t>
      </w:r>
    </w:p>
    <w:p w14:paraId="6373E020" w14:textId="77777777" w:rsidR="009B0CCF" w:rsidRPr="009B0CCF" w:rsidRDefault="009B0CCF" w:rsidP="009B0CCF">
      <w:pPr>
        <w:spacing w:after="0"/>
        <w:jc w:val="right"/>
      </w:pPr>
      <w:r w:rsidRPr="009B0CCF">
        <w:t>318 Lee Street W. Suite 201, Charleston, WV 25302</w:t>
      </w:r>
    </w:p>
    <w:p w14:paraId="6F6A15A5" w14:textId="77777777" w:rsidR="009B0CCF" w:rsidRPr="009B0CCF" w:rsidRDefault="009B0CCF" w:rsidP="009B0CCF">
      <w:pPr>
        <w:spacing w:after="0"/>
        <w:jc w:val="right"/>
      </w:pPr>
      <w:r w:rsidRPr="009B0CCF">
        <w:t>304-345-7102 Fax: 304-345-7101</w:t>
      </w:r>
    </w:p>
    <w:p w14:paraId="53CD5BF8" w14:textId="77777777" w:rsidR="009B0CCF" w:rsidRPr="009B0CCF" w:rsidRDefault="009B0CCF" w:rsidP="009B0CCF">
      <w:pPr>
        <w:spacing w:after="0"/>
        <w:jc w:val="right"/>
        <w:rPr>
          <w:b/>
        </w:rPr>
      </w:pPr>
      <w:r w:rsidRPr="009B0CCF">
        <w:rPr>
          <w:b/>
        </w:rPr>
        <w:t>www.hearingaidwv.com</w:t>
      </w:r>
    </w:p>
    <w:p w14:paraId="084E0AD8" w14:textId="77777777" w:rsidR="009B0CCF" w:rsidRPr="008848FB" w:rsidRDefault="009B0CCF" w:rsidP="009B0CCF">
      <w:pPr>
        <w:rPr>
          <w:sz w:val="24"/>
          <w:szCs w:val="24"/>
        </w:rPr>
      </w:pPr>
      <w:r w:rsidRPr="008848FB">
        <w:rPr>
          <w:sz w:val="24"/>
          <w:szCs w:val="24"/>
        </w:rPr>
        <w:t>Patient Name: _____</w:t>
      </w:r>
      <w:r>
        <w:rPr>
          <w:sz w:val="24"/>
          <w:szCs w:val="24"/>
        </w:rPr>
        <w:t>_______________________________ D</w:t>
      </w:r>
      <w:r w:rsidRPr="008848FB">
        <w:rPr>
          <w:sz w:val="24"/>
          <w:szCs w:val="24"/>
        </w:rPr>
        <w:t>ate: ____________________</w:t>
      </w:r>
    </w:p>
    <w:p w14:paraId="3502BA77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Chief Complaint: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Hearing Loss 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Left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Both)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Tinnitus/Ringing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>Dizziness</w:t>
      </w:r>
    </w:p>
    <w:p w14:paraId="44B83156" w14:textId="77777777" w:rsidR="009B0CCF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ab/>
        <w:t xml:space="preserve">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Difficulty hearing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in quiet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in noise)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Telephone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Left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Both)</w:t>
      </w:r>
    </w:p>
    <w:p w14:paraId="69497C5E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Do you think your hearing is changing?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 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Gradual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Sudden)</w:t>
      </w:r>
    </w:p>
    <w:p w14:paraId="433510F8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been exposed to loud noise, either recently or in the past?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</w:t>
      </w:r>
    </w:p>
    <w:p w14:paraId="65D8C65E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If so, please mark all that apply:</w:t>
      </w:r>
    </w:p>
    <w:p w14:paraId="483F00E7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Farm Machinery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Music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Hunting/Shooting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Factory Noise</w:t>
      </w:r>
    </w:p>
    <w:p w14:paraId="34128851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Power Tools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Military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Jet Engines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Other: _________________________</w:t>
      </w:r>
    </w:p>
    <w:p w14:paraId="46046291" w14:textId="77777777" w:rsidR="009B0CCF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Do you have any of the following symptoms?</w:t>
      </w:r>
    </w:p>
    <w:p w14:paraId="31463808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Deformity of the ear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Drainage of the ear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Ear Pain</w:t>
      </w:r>
      <w:r>
        <w:rPr>
          <w:sz w:val="24"/>
          <w:szCs w:val="24"/>
        </w:rPr>
        <w:t xml:space="preserve"> </w:t>
      </w:r>
      <w:r>
        <w:sym w:font="Symbol" w:char="F0A0"/>
      </w:r>
      <w:r>
        <w:t xml:space="preserve"> Acute or chronic dizziness/Imbalance</w:t>
      </w:r>
    </w:p>
    <w:p w14:paraId="6DE05F33" w14:textId="77777777" w:rsidR="009B0CCF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Tinnitus (Ringing)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Sudden or rapid loss within the past 90 days  </w:t>
      </w:r>
    </w:p>
    <w:p w14:paraId="53B10EA1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your hearing tested?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If so, when was your last test? _______________________</w:t>
      </w:r>
    </w:p>
    <w:p w14:paraId="4A8B0DEE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seen an Ear, Nose, and Throat Physician?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</w:t>
      </w:r>
    </w:p>
    <w:p w14:paraId="53A23C53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48FB">
        <w:rPr>
          <w:sz w:val="24"/>
          <w:szCs w:val="24"/>
        </w:rPr>
        <w:t>If so, who did you see? __________________________________ When? ______________________</w:t>
      </w:r>
    </w:p>
    <w:p w14:paraId="11F12654" w14:textId="77777777" w:rsidR="009B0CCF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surgery that may have affected your hearing?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</w:t>
      </w:r>
    </w:p>
    <w:p w14:paraId="6B5826C0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yes, type? </w:t>
      </w:r>
      <w:r w:rsidRPr="008848FB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</w:p>
    <w:p w14:paraId="2FD38378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Is there a history of hearing loss in your family?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No </w:t>
      </w:r>
      <w:r w:rsidRPr="008848FB">
        <w:rPr>
          <w:sz w:val="24"/>
          <w:szCs w:val="24"/>
        </w:rPr>
        <w:t xml:space="preserve">If so, </w:t>
      </w:r>
      <w:r>
        <w:rPr>
          <w:sz w:val="24"/>
          <w:szCs w:val="24"/>
        </w:rPr>
        <w:t>who? ____________________</w:t>
      </w:r>
      <w:r w:rsidRPr="008848FB">
        <w:rPr>
          <w:sz w:val="24"/>
          <w:szCs w:val="24"/>
        </w:rPr>
        <w:t>______</w:t>
      </w:r>
    </w:p>
    <w:p w14:paraId="606765D6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an ear infection?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 If yes,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 a child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 an adult</w:t>
      </w:r>
    </w:p>
    <w:p w14:paraId="79BABB60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Please check any of the following that you currently have or have had in the past:</w:t>
      </w:r>
    </w:p>
    <w:p w14:paraId="0BB33CA7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Arthritis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Heart Trouble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Measles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>Scarlet Fever</w:t>
      </w:r>
    </w:p>
    <w:p w14:paraId="762A7FFF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Asthma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Hepatitis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Meningitis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Sinusitis</w:t>
      </w:r>
      <w:r w:rsidRPr="008848FB">
        <w:rPr>
          <w:sz w:val="24"/>
          <w:szCs w:val="24"/>
        </w:rPr>
        <w:tab/>
      </w:r>
    </w:p>
    <w:p w14:paraId="577D55B8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Bell’s Palsy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High Blood Pressure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Mumps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Stroke/TIA</w:t>
      </w:r>
    </w:p>
    <w:p w14:paraId="7E4E45E3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Diabetes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HIV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Neurological Symptoms</w:t>
      </w:r>
    </w:p>
    <w:p w14:paraId="1BDC11B3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Head Injury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Malaria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Parkinson’s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Visual Trouble-Loss/Sight</w:t>
      </w:r>
    </w:p>
    <w:p w14:paraId="649FB9CC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Please rank the following in order of importance (1 being most important-4 being least important), if a hearing aid is recommended for you:</w:t>
      </w:r>
    </w:p>
    <w:p w14:paraId="5EA7A2AC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__Improved hearing in quiet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  <w:t>__ Improved hearing in noise</w:t>
      </w:r>
    </w:p>
    <w:p w14:paraId="601878F9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__ Cosmetic appearance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  <w:t>__ Expense</w:t>
      </w:r>
    </w:p>
    <w:p w14:paraId="25E5D627" w14:textId="77777777" w:rsidR="009B0CCF" w:rsidRPr="008848FB" w:rsidRDefault="009B0CCF" w:rsidP="009B0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If you are currently using a hearing aid, or have in the past, please answer the following:</w:t>
      </w:r>
    </w:p>
    <w:p w14:paraId="7D556D02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 xml:space="preserve">Which ear is/was aided?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Left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</w:t>
      </w:r>
    </w:p>
    <w:p w14:paraId="5143D392" w14:textId="77777777" w:rsidR="009B0CCF" w:rsidRPr="008848FB" w:rsidRDefault="009B0CCF" w:rsidP="009B0CCF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Have long have you been using a hearing aid? _____________________________</w:t>
      </w:r>
    </w:p>
    <w:p w14:paraId="32186CF8" w14:textId="77777777" w:rsidR="009B0CCF" w:rsidRPr="008848FB" w:rsidRDefault="009B0CCF" w:rsidP="009B0CCF">
      <w:pPr>
        <w:pStyle w:val="ListParagraph"/>
        <w:rPr>
          <w:sz w:val="24"/>
          <w:szCs w:val="24"/>
        </w:rPr>
      </w:pPr>
    </w:p>
    <w:p w14:paraId="6E193344" w14:textId="77777777" w:rsidR="009B0CCF" w:rsidRPr="008848FB" w:rsidRDefault="009B0CCF" w:rsidP="009B0CCF">
      <w:pPr>
        <w:pStyle w:val="ListParagraph"/>
        <w:rPr>
          <w:sz w:val="24"/>
          <w:szCs w:val="24"/>
        </w:rPr>
      </w:pPr>
    </w:p>
    <w:p w14:paraId="57D0BB5A" w14:textId="77777777" w:rsidR="009B0CCF" w:rsidRPr="008848FB" w:rsidRDefault="009B0CCF" w:rsidP="009B0CCF">
      <w:pPr>
        <w:pStyle w:val="ListParagraph"/>
        <w:rPr>
          <w:sz w:val="24"/>
          <w:szCs w:val="24"/>
        </w:rPr>
      </w:pPr>
    </w:p>
    <w:p w14:paraId="7DB04B13" w14:textId="77777777" w:rsidR="009B0CCF" w:rsidRDefault="009B0CCF"/>
    <w:sectPr w:rsidR="009B0CCF" w:rsidSect="009B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91C"/>
    <w:multiLevelType w:val="hybridMultilevel"/>
    <w:tmpl w:val="E0B4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CCF"/>
    <w:rsid w:val="00410FC9"/>
    <w:rsid w:val="009B0CCF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53B8"/>
  <w15:docId w15:val="{9DD25BF8-1B2B-4286-81E0-9471761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Lisa2</dc:creator>
  <cp:lastModifiedBy>Beth Bennett</cp:lastModifiedBy>
  <cp:revision>2</cp:revision>
  <dcterms:created xsi:type="dcterms:W3CDTF">2015-10-16T14:34:00Z</dcterms:created>
  <dcterms:modified xsi:type="dcterms:W3CDTF">2022-11-09T19:14:00Z</dcterms:modified>
</cp:coreProperties>
</file>